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91507" w14:textId="77777777" w:rsidR="007D65A1" w:rsidRPr="007F5081" w:rsidRDefault="007D65A1" w:rsidP="007D65A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2278788C" w14:textId="77777777" w:rsidR="007D65A1" w:rsidRPr="007F5081" w:rsidRDefault="007D65A1" w:rsidP="007D65A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Objeto da execução cultural</w:t>
      </w:r>
    </w:p>
    <w:p w14:paraId="02B565E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5539F8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41C5D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2F3DE40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7462D44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0E75ECC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</w:p>
    <w:p w14:paraId="5D08567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23EB0A5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0AF7D0D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6014AFC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A7A0E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7DD3DE2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43FE9F7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1A395B1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5689C0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3935CEF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 conforme o planejado.</w:t>
      </w:r>
    </w:p>
    <w:p w14:paraId="6051DC8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feitas, mas com adaptações e/ou alterações.</w:t>
      </w:r>
    </w:p>
    <w:p w14:paraId="3F8712F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Uma parte das ações planejadas não foi feita.</w:t>
      </w:r>
    </w:p>
    <w:p w14:paraId="3BEF96B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As ações não foram feitas conforme o planejado.</w:t>
      </w:r>
    </w:p>
    <w:p w14:paraId="71752C5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33D5BC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5A9B612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as ações desenvolvidas, , datas, locais, horários, etc. Fale também sobre</w:t>
      </w:r>
      <w:r w:rsidRPr="7679973E"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  <w:t xml:space="preserve"> 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eventuais alterações nas atividades previstas no projeto, bem como os possíveis impactos nas metas acordadas.</w:t>
      </w:r>
    </w:p>
    <w:p w14:paraId="15EA85BC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119471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21C98711" w14:textId="77777777" w:rsidR="007D65A1" w:rsidRPr="003934D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4B4F49C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3BCD3BE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4B7F7E4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751D666D" w14:textId="77777777" w:rsidR="007D65A1" w:rsidRPr="003934D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03EF599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104D92D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0B05E09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 integral: [Explique </w:t>
      </w: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porque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parte da meta não foi cumprida] </w:t>
      </w:r>
    </w:p>
    <w:p w14:paraId="7B8524E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DE62A15" w14:textId="77777777" w:rsidR="007D65A1" w:rsidRPr="003934D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1E931E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2A2B852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cumprimento: [Explique </w:t>
      </w: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porque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 meta não foi cumprida]</w:t>
      </w:r>
    </w:p>
    <w:p w14:paraId="62A082D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C818C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116B0CE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52DB548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4347CCD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 w14:paraId="348A143F" w14:textId="77777777" w:rsidR="007D65A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30377AF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5B74696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1BFBBBC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235F9FB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Publicação</w:t>
      </w:r>
    </w:p>
    <w:p w14:paraId="267E912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Livro</w:t>
      </w:r>
    </w:p>
    <w:p w14:paraId="6092AFE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Catálogo</w:t>
      </w:r>
    </w:p>
    <w:p w14:paraId="7672EFA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Live (transmissão on-line)</w:t>
      </w:r>
    </w:p>
    <w:p w14:paraId="325FF4F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Vídeo</w:t>
      </w:r>
    </w:p>
    <w:p w14:paraId="26457CC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Documentário</w:t>
      </w:r>
    </w:p>
    <w:p w14:paraId="52D097F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Filme</w:t>
      </w:r>
    </w:p>
    <w:p w14:paraId="2763998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Relatório de pesquisa</w:t>
      </w:r>
    </w:p>
    <w:p w14:paraId="3304C67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Produção musical</w:t>
      </w:r>
    </w:p>
    <w:p w14:paraId="593EFD4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Jogo</w:t>
      </w:r>
    </w:p>
    <w:p w14:paraId="6087672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Artesanato</w:t>
      </w:r>
    </w:p>
    <w:p w14:paraId="458D459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Obras</w:t>
      </w:r>
    </w:p>
    <w:p w14:paraId="57B4A14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Espetáculo</w:t>
      </w:r>
    </w:p>
    <w:p w14:paraId="479CFE2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 Show musical</w:t>
      </w:r>
    </w:p>
    <w:p w14:paraId="6CD02A8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Site</w:t>
      </w:r>
    </w:p>
    <w:p w14:paraId="08FCC55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Música</w:t>
      </w:r>
    </w:p>
    <w:p w14:paraId="642AEF3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Outros: ____________________________________________</w:t>
      </w:r>
    </w:p>
    <w:p w14:paraId="5E28310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46EDB2C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27F0894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51D06FB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59CAE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3C974C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2290E77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0D2B9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104DBB1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110E16A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Desenvolveu processos de criação, de investigação ou de pesquisa.</w:t>
      </w:r>
    </w:p>
    <w:p w14:paraId="6488B7B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Desenvolveu estudos, pesquisas e análises sobre o contexto de atuação.</w:t>
      </w:r>
    </w:p>
    <w:p w14:paraId="6BFD1BF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Colaborou para manter as atividades culturais do coletivo.</w:t>
      </w:r>
    </w:p>
    <w:p w14:paraId="68275BF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Fortaleceu a identidade cultural do coletivo.</w:t>
      </w:r>
    </w:p>
    <w:p w14:paraId="49005FF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Promoveu as práticas culturais do coletivo no espaço em que foi desenvolvido.</w:t>
      </w:r>
    </w:p>
    <w:p w14:paraId="2E6E27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Promoveu a formação em linguagens, técnicas e práticas artísticas e culturais.</w:t>
      </w:r>
    </w:p>
    <w:p w14:paraId="52F0152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Ofereceu programações artísticas e culturais para a comunidade do entorno.</w:t>
      </w:r>
    </w:p>
    <w:p w14:paraId="5F6762B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Atuou na preservação, na proteção e na salvaguarda de bens e manifestações culturais.</w:t>
      </w:r>
    </w:p>
    <w:p w14:paraId="1C42C42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86BAC1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65B5B05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063BE0F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321CE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178B941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60BD562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5A9FE70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436F840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282839F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Sim        (  ) Não</w:t>
      </w:r>
    </w:p>
    <w:p w14:paraId="2A44682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D5CC5E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B214D6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337"/>
        <w:gridCol w:w="1730"/>
        <w:gridCol w:w="1566"/>
        <w:gridCol w:w="1453"/>
      </w:tblGrid>
      <w:tr w:rsidR="007D65A1" w:rsidRPr="007F5081" w14:paraId="2436F08C" w14:textId="77777777" w:rsidTr="002D456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2D5B0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C8B0A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EF11F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52114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2EEFB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7D65A1" w:rsidRPr="007F5081" w14:paraId="5AB25517" w14:textId="77777777" w:rsidTr="002D456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6EAC5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98573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14640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0C4F1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0142A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0677384A" w14:textId="77777777" w:rsidR="007D65A1" w:rsidRPr="007F5081" w:rsidRDefault="007D65A1" w:rsidP="007D65A1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26B715B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58C82AF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248B9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1F0BD52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Presencial.</w:t>
      </w:r>
    </w:p>
    <w:p w14:paraId="23FC327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2. Virtual.</w:t>
      </w:r>
    </w:p>
    <w:p w14:paraId="1D2828F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 w14:paraId="28B9492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7373AF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4CDD4C7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CABF4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5D17F48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B0CF007" w14:textId="77777777" w:rsidR="007D65A1" w:rsidRPr="001072B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Youtube</w:t>
      </w:r>
    </w:p>
    <w:p w14:paraId="3A612897" w14:textId="77777777" w:rsidR="007D65A1" w:rsidRPr="001072B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Instagram / IGTV</w:t>
      </w:r>
    </w:p>
    <w:p w14:paraId="3C5EFFFF" w14:textId="77777777" w:rsidR="007D65A1" w:rsidRPr="001072B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Facebook</w:t>
      </w:r>
    </w:p>
    <w:p w14:paraId="238FBCFE" w14:textId="77777777" w:rsidR="007D65A1" w:rsidRPr="001072B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TikTok</w:t>
      </w:r>
    </w:p>
    <w:p w14:paraId="5C523091" w14:textId="77777777" w:rsidR="007D65A1" w:rsidRPr="001072B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1072B2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Google Meet, Zoom etc.</w:t>
      </w:r>
    </w:p>
    <w:p w14:paraId="581E11C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)Outros: _____________________________________________</w:t>
      </w:r>
    </w:p>
    <w:p w14:paraId="149CD6B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FE6C32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32D9E61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C5C02C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Caso você tenha marcado os itens 1 e 3 (Presencial e Híbrido):</w:t>
      </w:r>
    </w:p>
    <w:p w14:paraId="20E355A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994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23A4B77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 w14:paraId="012047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)2. Itinerantes, em diferentes locais.</w:t>
      </w:r>
    </w:p>
    <w:p w14:paraId="4E65997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)3. Principalmente em um local base, mas com ações também em outros locais.</w:t>
      </w:r>
    </w:p>
    <w:p w14:paraId="2ABDD27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3ECDF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6FFD7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 w14:paraId="5E5C2A7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0D67F8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</w:t>
      </w: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Onde o projeto foi realizado? </w:t>
      </w:r>
    </w:p>
    <w:p w14:paraId="0FE67B5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1817702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)Equipamento cultural público municipal.</w:t>
      </w:r>
    </w:p>
    <w:p w14:paraId="5636926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)Equipamento cultural público estadual.</w:t>
      </w:r>
    </w:p>
    <w:p w14:paraId="069BA4DC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)Espaço cultural independente.</w:t>
      </w:r>
    </w:p>
    <w:p w14:paraId="1C102FD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)Escola.</w:t>
      </w:r>
    </w:p>
    <w:p w14:paraId="340718A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)Praça.</w:t>
      </w:r>
    </w:p>
    <w:p w14:paraId="0F4898B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)Rua.</w:t>
      </w:r>
    </w:p>
    <w:p w14:paraId="6F16FE6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)Parque.</w:t>
      </w:r>
    </w:p>
    <w:p w14:paraId="602B1E3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)Outros</w:t>
      </w:r>
    </w:p>
    <w:p w14:paraId="713331F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10D8F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255FC4C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como o projeto foi divulgado. Ex.: Divulgado no Instagram</w:t>
      </w:r>
    </w:p>
    <w:p w14:paraId="660E0D9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2B61B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TÓPICOS ADICIONAIS</w:t>
      </w:r>
    </w:p>
    <w:p w14:paraId="4F51AFB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0BCE8BF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DDD75E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ANEXOS </w:t>
      </w:r>
    </w:p>
    <w:p w14:paraId="0401D91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Junte documentos que comprovem que você executou o projeto, tais como listas de presença, relatório fotográfico, vídeos, depoimentos,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folders, materiais de divulgação do projeto,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entre outros.</w:t>
      </w:r>
    </w:p>
    <w:p w14:paraId="55F238F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487F83D7" w14:textId="77777777" w:rsidR="007D65A1" w:rsidRPr="007F5081" w:rsidRDefault="007D65A1" w:rsidP="007D65A1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EF1A678" w14:textId="77777777" w:rsidR="007D65A1" w:rsidRPr="007F5081" w:rsidRDefault="007D65A1" w:rsidP="007D65A1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p w14:paraId="12CB4723" w14:textId="77777777" w:rsidR="008D205C" w:rsidRDefault="008D205C"/>
    <w:sectPr w:rsidR="008D205C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B6E4" w14:textId="77777777" w:rsidR="00E57B50" w:rsidRDefault="00E57B50" w:rsidP="008D205C">
      <w:pPr>
        <w:spacing w:after="0" w:line="240" w:lineRule="auto"/>
      </w:pPr>
      <w:r>
        <w:separator/>
      </w:r>
    </w:p>
  </w:endnote>
  <w:endnote w:type="continuationSeparator" w:id="0">
    <w:p w14:paraId="3A944A73" w14:textId="77777777" w:rsidR="00E57B50" w:rsidRDefault="00E57B50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25D6736D">
          <wp:simplePos x="0" y="0"/>
          <wp:positionH relativeFrom="column">
            <wp:posOffset>998855</wp:posOffset>
          </wp:positionH>
          <wp:positionV relativeFrom="page">
            <wp:posOffset>9891395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12015" w14:textId="77777777" w:rsidR="00E57B50" w:rsidRDefault="00E57B50" w:rsidP="008D205C">
      <w:pPr>
        <w:spacing w:after="0" w:line="240" w:lineRule="auto"/>
      </w:pPr>
      <w:r>
        <w:separator/>
      </w:r>
    </w:p>
  </w:footnote>
  <w:footnote w:type="continuationSeparator" w:id="0">
    <w:p w14:paraId="79DA6F3B" w14:textId="77777777" w:rsidR="00E57B50" w:rsidRDefault="00E57B50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5D5DF7EC" w:rsidR="008D205C" w:rsidRDefault="004C187D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723E8BA1">
          <wp:simplePos x="0" y="0"/>
          <wp:positionH relativeFrom="column">
            <wp:posOffset>2303145</wp:posOffset>
          </wp:positionH>
          <wp:positionV relativeFrom="paragraph">
            <wp:posOffset>-201295</wp:posOffset>
          </wp:positionV>
          <wp:extent cx="2895600" cy="598170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A0D5B14" wp14:editId="78FCEE39">
          <wp:simplePos x="0" y="0"/>
          <wp:positionH relativeFrom="column">
            <wp:posOffset>308610</wp:posOffset>
          </wp:positionH>
          <wp:positionV relativeFrom="paragraph">
            <wp:posOffset>-292100</wp:posOffset>
          </wp:positionV>
          <wp:extent cx="2094865" cy="781050"/>
          <wp:effectExtent l="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486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60AD6"/>
    <w:rsid w:val="001072B2"/>
    <w:rsid w:val="00197DFE"/>
    <w:rsid w:val="00326A15"/>
    <w:rsid w:val="0037136C"/>
    <w:rsid w:val="003C720E"/>
    <w:rsid w:val="003E360E"/>
    <w:rsid w:val="0042073A"/>
    <w:rsid w:val="004C187D"/>
    <w:rsid w:val="00510E9F"/>
    <w:rsid w:val="005279DB"/>
    <w:rsid w:val="007423AC"/>
    <w:rsid w:val="007D65A1"/>
    <w:rsid w:val="00886121"/>
    <w:rsid w:val="008D205C"/>
    <w:rsid w:val="00A30ED2"/>
    <w:rsid w:val="00A6295A"/>
    <w:rsid w:val="00A90716"/>
    <w:rsid w:val="00AF436C"/>
    <w:rsid w:val="00B525E8"/>
    <w:rsid w:val="00B83FAF"/>
    <w:rsid w:val="00BD615B"/>
    <w:rsid w:val="00C1150E"/>
    <w:rsid w:val="00D72181"/>
    <w:rsid w:val="00E13816"/>
    <w:rsid w:val="00E57B50"/>
    <w:rsid w:val="00E924F5"/>
    <w:rsid w:val="00F126BB"/>
    <w:rsid w:val="00F52903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5A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7D65A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D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7D65A1"/>
  </w:style>
  <w:style w:type="character" w:customStyle="1" w:styleId="eop">
    <w:name w:val="eop"/>
    <w:basedOn w:val="Fontepargpadro"/>
    <w:rsid w:val="007D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76E16-B7D0-46ED-8505-C5C8091CFFA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8463B5D3-90DF-4244-9324-54214D140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7C8806-0F30-4BCD-A2A9-942BE57BA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864</Words>
  <Characters>4671</Characters>
  <Application>Microsoft Office Word</Application>
  <DocSecurity>0</DocSecurity>
  <Lines>38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2026-03-26T12:03:00Z</dcterms:created>
  <dcterms:modified xsi:type="dcterms:W3CDTF">2026-03-26T19:36:00Z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